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6A" w:rsidRPr="003B1C6A" w:rsidRDefault="003B1C6A" w:rsidP="003B1C6A">
      <w:pPr>
        <w:spacing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eastAsia="el-GR"/>
        </w:rPr>
        <w:t>ΑΝΑΚΟΙΝΩΣΗ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eastAsia="el-GR"/>
        </w:rPr>
        <w:t xml:space="preserve">ΘΕΜΑ: </w:t>
      </w:r>
      <w:r w:rsidRPr="003B1C6A">
        <w:rPr>
          <w:rFonts w:ascii="Times New Roman" w:eastAsia="Times New Roman" w:hAnsi="Times New Roman" w:cs="Times New Roman"/>
          <w:b/>
          <w:bCs/>
          <w:color w:val="993300"/>
          <w:sz w:val="28"/>
          <w:lang w:eastAsia="el-GR"/>
        </w:rPr>
        <w:t xml:space="preserve">Σίτιση φοιτητών/τριών </w:t>
      </w:r>
      <w:proofErr w:type="spellStart"/>
      <w:r w:rsidRPr="003B1C6A">
        <w:rPr>
          <w:rFonts w:ascii="Times New Roman" w:eastAsia="Times New Roman" w:hAnsi="Times New Roman" w:cs="Times New Roman"/>
          <w:b/>
          <w:bCs/>
          <w:color w:val="993300"/>
          <w:sz w:val="28"/>
          <w:lang w:eastAsia="el-GR"/>
        </w:rPr>
        <w:t>ακαδ</w:t>
      </w:r>
      <w:proofErr w:type="spellEnd"/>
      <w:r w:rsidRPr="003B1C6A">
        <w:rPr>
          <w:rFonts w:ascii="Times New Roman" w:eastAsia="Times New Roman" w:hAnsi="Times New Roman" w:cs="Times New Roman"/>
          <w:b/>
          <w:bCs/>
          <w:color w:val="993300"/>
          <w:sz w:val="28"/>
          <w:lang w:eastAsia="el-GR"/>
        </w:rPr>
        <w:t>. έτους 2015-2016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Γίνεται γνωστό στους φοιτητές/</w:t>
      </w:r>
      <w:proofErr w:type="spellStart"/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τριες</w:t>
      </w:r>
      <w:proofErr w:type="spellEnd"/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ενδιαφέρονται να σιτίζονται δωρεάν το ακαδημαϊκό έτος 2015-2016, να υποβάλλουν τα δικαιολογητικά τους   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el-GR"/>
        </w:rPr>
        <w:t>από 07-07-2015 έως 16-10-2015.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l-GR"/>
        </w:rPr>
        <w:t xml:space="preserve">Οι παλιές κάρτες δεν ισχύουν για το </w:t>
      </w:r>
      <w:proofErr w:type="spellStart"/>
      <w:r w:rsidRPr="003B1C6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l-GR"/>
        </w:rPr>
        <w:t>ακαδ</w:t>
      </w:r>
      <w:proofErr w:type="spellEnd"/>
      <w:r w:rsidRPr="003B1C6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l-GR"/>
        </w:rPr>
        <w:t>. έτος 2015-2016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Αρχικά οι φοιτητές/φοιτήτριες θα πρέπει να 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eastAsia="el-GR"/>
        </w:rPr>
        <w:t xml:space="preserve">υποβάλλουν ηλεκτρονικά αίτηση στη διεύθυνση </w:t>
      </w:r>
      <w:hyperlink r:id="rId4" w:anchor="NOP" w:history="1"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val="en-US" w:eastAsia="el-GR"/>
          </w:rPr>
          <w:t>www</w:t>
        </w:r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el-GR"/>
          </w:rPr>
          <w:t>.</w:t>
        </w:r>
        <w:proofErr w:type="spellStart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val="en-US" w:eastAsia="el-GR"/>
          </w:rPr>
          <w:t>ddm</w:t>
        </w:r>
        <w:proofErr w:type="spellEnd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el-GR"/>
          </w:rPr>
          <w:t>.</w:t>
        </w:r>
        <w:proofErr w:type="spellStart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val="en-US" w:eastAsia="el-GR"/>
          </w:rPr>
          <w:t>upatras</w:t>
        </w:r>
        <w:proofErr w:type="spellEnd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el-GR"/>
          </w:rPr>
          <w:t>.</w:t>
        </w:r>
        <w:proofErr w:type="spellStart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val="en-US" w:eastAsia="el-GR"/>
          </w:rPr>
          <w:t>gr</w:t>
        </w:r>
        <w:proofErr w:type="spellEnd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el-GR"/>
          </w:rPr>
          <w:t>/</w:t>
        </w:r>
        <w:proofErr w:type="spellStart"/>
        <w:r w:rsidRPr="003B1C6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val="en-US" w:eastAsia="el-GR"/>
          </w:rPr>
          <w:t>sitisi</w:t>
        </w:r>
        <w:proofErr w:type="spellEnd"/>
      </w:hyperlink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έχει ήδη ενεργοποιηθεί δίνοντας 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l-GR"/>
        </w:rPr>
        <w:t>username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eastAsia="el-GR"/>
        </w:rPr>
        <w:t>/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l-GR"/>
        </w:rPr>
        <w:t>password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διαθέτουν και στη συνέχεια αφού εκτυπώσουν την αίτησή τους, να την καταθέσουν μαζί με τα αναφερόμενα δικαιολογητικά πλήρως ενημερωμένα: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από τους φοιτητές των τμημάτων της </w:t>
      </w:r>
      <w:r w:rsidRPr="003B1C6A">
        <w:rPr>
          <w:rFonts w:ascii="Times New Roman" w:eastAsia="Times New Roman" w:hAnsi="Times New Roman" w:cs="Times New Roman"/>
          <w:b/>
          <w:bCs/>
          <w:color w:val="000000"/>
          <w:sz w:val="28"/>
          <w:lang w:eastAsia="el-GR"/>
        </w:rPr>
        <w:t>Πάτρας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 Διεύθυνση Φοιτητικής Μέριμνας του Πανεπιστημίου Πατρών (Θυρίδα-Ισόγειο Πρυτανείας) </w:t>
      </w:r>
      <w:r w:rsidRPr="003B1C6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ή </w:t>
      </w:r>
      <w:r w:rsidRPr="003B1C6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ταχυδρομικά στη διεύθυνση Πανεπιστήμιο Πατρών-Δ/</w:t>
      </w:r>
      <w:proofErr w:type="spellStart"/>
      <w:r w:rsidRPr="003B1C6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νση</w:t>
      </w:r>
      <w:proofErr w:type="spellEnd"/>
      <w:r w:rsidRPr="003B1C6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 xml:space="preserve"> Φοιτητικής Μέριμνας-Τμήμα Σίτισης-26500 </w:t>
      </w:r>
      <w:proofErr w:type="spellStart"/>
      <w:r w:rsidRPr="003B1C6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Τηλ</w:t>
      </w:r>
      <w:proofErr w:type="spellEnd"/>
      <w:r w:rsidRPr="003B1C6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. 2610997968, 2610969-976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Δικαιολογητικά τα οποία δεν συνοδεύονται από εκτύπωση της ηλεκτρονικής αίτησης ή δεν είναι πλήρη, δεν γίνονται δεκτά.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Οι φοιτητές υποχρεούνται μέσω του ιδίου 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link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να παρακολουθούν την αίτησή τους.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FF"/>
          <w:sz w:val="28"/>
          <w:szCs w:val="28"/>
          <w:lang w:eastAsia="el-GR"/>
        </w:rPr>
        <w:t>Για την  γρήγορη έκδοση της ειδικής ταυτότητας δωρεάν σίτισης  παρακαλούνται οι φοιτητές να καταθέσουν έγκυρα τα δικαιολογητικά τους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b/>
          <w:color w:val="000000"/>
          <w:sz w:val="32"/>
          <w:lang w:eastAsia="el-GR"/>
        </w:rPr>
        <w:t>ΜΕΤΑ ΤΗΝ ΛΗΞΗ ΤΗΣ ΗΜΕΡΟΜΗΝΙΑΣ ΔΕΝ ΘΑ ΔΟΘΕΙ ΚΑΜΙΑ ΠΑΡΑΤΑΣΗ</w:t>
      </w: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</w:p>
    <w:p w:rsidR="003B1C6A" w:rsidRPr="003B1C6A" w:rsidRDefault="003B1C6A" w:rsidP="003B1C6A">
      <w:pPr>
        <w:spacing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3B1C6A" w:rsidRPr="003B1C6A" w:rsidRDefault="003B1C6A" w:rsidP="003B1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Από το Τμήμα Σίτισης</w:t>
      </w:r>
    </w:p>
    <w:p w:rsidR="003B1C6A" w:rsidRPr="003B1C6A" w:rsidRDefault="003B1C6A" w:rsidP="003B1C6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B1C6A">
        <w:rPr>
          <w:rFonts w:ascii="Courier New" w:eastAsia="Times New Roman" w:hAnsi="Courier New" w:cs="Courier New"/>
          <w:sz w:val="20"/>
          <w:szCs w:val="20"/>
          <w:lang w:eastAsia="el-GR"/>
        </w:rPr>
        <w:t> </w:t>
      </w:r>
    </w:p>
    <w:p w:rsidR="003B1C6A" w:rsidRPr="003B1C6A" w:rsidRDefault="003B1C6A" w:rsidP="003B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1C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Μήνυμα 5 από 23 </w:t>
      </w:r>
    </w:p>
    <w:p w:rsidR="005F3EEE" w:rsidRDefault="005F3EEE"/>
    <w:sectPr w:rsidR="005F3EEE" w:rsidSect="005F3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C6A"/>
    <w:rsid w:val="003B1C6A"/>
    <w:rsid w:val="005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C6A"/>
    <w:rPr>
      <w:b/>
      <w:bCs/>
    </w:rPr>
  </w:style>
  <w:style w:type="character" w:styleId="-">
    <w:name w:val="Hyperlink"/>
    <w:basedOn w:val="a0"/>
    <w:uiPriority w:val="99"/>
    <w:semiHidden/>
    <w:unhideWhenUsed/>
    <w:rsid w:val="003B1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1.upatras.g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A623A-32FF-4F65-90CD-DA57E9D3342C}"/>
</file>

<file path=customXml/itemProps2.xml><?xml version="1.0" encoding="utf-8"?>
<ds:datastoreItem xmlns:ds="http://schemas.openxmlformats.org/officeDocument/2006/customXml" ds:itemID="{50133879-3644-4FBD-9EE8-CA2C80704EDB}"/>
</file>

<file path=customXml/itemProps3.xml><?xml version="1.0" encoding="utf-8"?>
<ds:datastoreItem xmlns:ds="http://schemas.openxmlformats.org/officeDocument/2006/customXml" ds:itemID="{DAF32864-FFCD-4B13-B575-528C6B3B4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1</cp:revision>
  <dcterms:created xsi:type="dcterms:W3CDTF">2015-09-07T11:28:00Z</dcterms:created>
  <dcterms:modified xsi:type="dcterms:W3CDTF">2015-09-07T11:30:00Z</dcterms:modified>
</cp:coreProperties>
</file>